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河南省建筑业协会 会员服务满意度 调查问卷</w:t>
      </w:r>
    </w:p>
    <w:tbl>
      <w:tblPr>
        <w:tblStyle w:val="2"/>
        <w:tblW w:w="1011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一、问卷填写说明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10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尊敬的会员单位代表：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为加强河南省建筑业协会自身建设、提高服务能力，做好明年协会工作计划，现向各位收集协会服务工作反馈意见，请积极参与并予大力支持，谢谢！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二、企业基本信息（请在您认为最符合的选项上打“√”）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6" w:hRule="atLeast"/>
          <w:jc w:val="center"/>
        </w:trPr>
        <w:tc>
          <w:tcPr>
            <w:tcW w:w="1011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1、企业级别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□特级资质      □总承包一级资质      □总承包一级资质      □其他资质    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2、企业性质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□民营企业      □央企      □国有企业（非央企）      □外省进豫企业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3、企业年产值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□≥8亿元      □6000千万 -8亿元     □300万 -60000千万      □≤300万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4、协会职务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□副会长      □常务理事      □理事      □普通会员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0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三、满意度调查问卷（请在您认为最符合的选项上打“√”）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6" w:hRule="atLeast"/>
          <w:jc w:val="center"/>
        </w:trPr>
        <w:tc>
          <w:tcPr>
            <w:tcW w:w="1011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1、您认为协会针对会员提供的服务内容是否精准？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□非常精准      □精准      □基本精准      □不精准     □非常不精准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2、您对协会举办的培训、宣贯等会议活动内容是否满意？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□非常满意      □满意      □基本满意      □不满意     □非常不满意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3、您对协会举办会议等活动场所的舒适度是否满意？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□非常满意      □满意      □基本满意      □不满意     □非常不满意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4、您对协会提供的与行业相关的质量、技术方面的支持是否满意？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□非常满意      □满意      □基本满意      □不满意     □非常不满意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5、您对可以通过协会网站、微信公众号了解相关政策或服务是否满意？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□非常满意      □满意      □基本满意      □不满意     □非常不满意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6、您对协会秘书处提供信息（如：会员交流群、微信公众号）的收获是否满意？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□非常满意      □满意      □基本满意      □不满意     □非常不满意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7、您希望协会协会秘书处多开展哪些服务活动？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□讲座培训      □现场指导      □观摩交流      □其他形式   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8、您对协会提供资源共享的形式是否满意？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□非常满意      □满意      □基本满意      □不满意     □非常不满意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9、您对协会员工能否准确解答服务内容是否满意？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□非常满意      □满意      □基本满意      □不满意     □非常不满意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11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10、您对协会员工的亲和力是否满意？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□非常满意      □满意      □基本满意      □不满意     □非常不满意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  <w:jc w:val="center"/>
        </w:trPr>
        <w:tc>
          <w:tcPr>
            <w:tcW w:w="10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after="220" w:afterAutospacing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1、您对协会秘书处的各项工作有哪些具体建议？ </w:t>
            </w:r>
          </w:p>
          <w:p>
            <w:pPr>
              <w:keepNext w:val="0"/>
              <w:keepLines w:val="0"/>
              <w:widowControl/>
              <w:suppressLineNumbers w:val="0"/>
              <w:spacing w:after="220" w:afterAutospacing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单位名称：_____________姓名联系方式：___________  填表日期：______年_____月_____日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firstLine="600" w:firstLineChars="200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4"/>
                <w:rFonts w:hint="eastAsia" w:ascii="仿宋" w:hAnsi="仿宋" w:eastAsia="仿宋" w:cs="仿宋"/>
                <w:color w:val="auto"/>
                <w:sz w:val="30"/>
                <w:szCs w:val="30"/>
                <w:u w:val="none"/>
                <w:lang w:val="en-US" w:eastAsia="zh-CN"/>
              </w:rPr>
              <w:t>请将表反馈至邮箱</w:t>
            </w:r>
            <w:r>
              <w:rPr>
                <w:rStyle w:val="4"/>
                <w:rFonts w:hint="eastAsia" w:ascii="仿宋" w:hAnsi="仿宋" w:eastAsia="仿宋" w:cs="仿宋"/>
                <w:color w:val="auto"/>
                <w:sz w:val="30"/>
                <w:szCs w:val="30"/>
                <w:u w:val="none"/>
                <w:lang w:val="en-US" w:eastAsia="zh-CN"/>
              </w:rPr>
              <w:t>1836884810@qq.com，谢谢！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63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AD0E01"/>
    <w:rsid w:val="012E035A"/>
    <w:rsid w:val="1EBD7BE9"/>
    <w:rsid w:val="323D170D"/>
    <w:rsid w:val="66AD0E01"/>
    <w:rsid w:val="78AA6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2021-11-19T07:58:00Z</dcterms:created>
  <dc:creator>WPS_1484111162</dc:creator>
  <cp:lastModifiedBy>WPS_1484111162</cp:lastModifiedBy>
  <dcterms:modified xsi:type="dcterms:W3CDTF">2021-11-22T03:39:42Z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E156B5ED14374348A71D57885E05DC00</vt:lpwstr>
  </property>
</Properties>
</file>